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2507" w14:textId="64EEE77B" w:rsidR="00412B43" w:rsidRDefault="00412B43" w:rsidP="00B30C22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</w:p>
    <w:p w14:paraId="3D613FDB" w14:textId="104254CF" w:rsidR="00412B43" w:rsidRPr="00A52FD6" w:rsidRDefault="004538F3" w:rsidP="004538F3">
      <w:pPr>
        <w:ind w:leftChars="1200" w:left="2652" w:rightChars="1200" w:right="2474" w:hangingChars="50" w:hanging="178"/>
        <w:jc w:val="distribute"/>
        <w:rPr>
          <w:rFonts w:ascii="ＭＳ 明朝" w:hAnsi="ＭＳ 明朝"/>
          <w:sz w:val="36"/>
          <w:szCs w:val="36"/>
        </w:rPr>
      </w:pPr>
      <w:r w:rsidRPr="00A52FD6">
        <w:rPr>
          <w:rFonts w:ascii="ＭＳ 明朝" w:hAnsi="ＭＳ 明朝" w:hint="eastAsia"/>
          <w:kern w:val="0"/>
          <w:sz w:val="36"/>
          <w:szCs w:val="36"/>
        </w:rPr>
        <w:t>農 地 転 用 通 知 書</w:t>
      </w:r>
    </w:p>
    <w:p w14:paraId="56DB84E1" w14:textId="7A2FA4DA" w:rsidR="00412B43" w:rsidRPr="00A52FD6" w:rsidRDefault="004538F3" w:rsidP="004538F3">
      <w:pPr>
        <w:ind w:leftChars="1200" w:left="2652" w:rightChars="1200" w:right="2474" w:hangingChars="50" w:hanging="178"/>
        <w:jc w:val="distribute"/>
        <w:rPr>
          <w:rFonts w:ascii="ＭＳ 明朝" w:hAnsi="ＭＳ 明朝"/>
          <w:sz w:val="36"/>
          <w:szCs w:val="36"/>
        </w:rPr>
      </w:pPr>
      <w:r w:rsidRPr="00A52FD6">
        <w:rPr>
          <w:rFonts w:ascii="ＭＳ 明朝" w:hAnsi="ＭＳ 明朝" w:hint="eastAsia"/>
          <w:sz w:val="36"/>
          <w:szCs w:val="36"/>
        </w:rPr>
        <w:t>兼 地 区 除 外 申 請 書</w:t>
      </w:r>
    </w:p>
    <w:p w14:paraId="3E85A127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278420D9" w14:textId="0611B95C" w:rsidR="00412B43" w:rsidRPr="004538F3" w:rsidRDefault="00412B43" w:rsidP="00412B43">
      <w:pPr>
        <w:ind w:left="216" w:hangingChars="100" w:hanging="216"/>
        <w:jc w:val="right"/>
        <w:rPr>
          <w:rFonts w:ascii="ＭＳ 明朝" w:hAnsi="ＭＳ 明朝"/>
          <w:sz w:val="22"/>
          <w:szCs w:val="24"/>
        </w:rPr>
      </w:pPr>
      <w:r w:rsidRPr="004538F3">
        <w:rPr>
          <w:rFonts w:ascii="ＭＳ 明朝" w:hAnsi="ＭＳ 明朝" w:hint="eastAsia"/>
          <w:sz w:val="22"/>
          <w:szCs w:val="24"/>
        </w:rPr>
        <w:t>令和</w:t>
      </w:r>
      <w:r>
        <w:rPr>
          <w:rFonts w:ascii="ＭＳ 明朝" w:hAnsi="ＭＳ 明朝" w:hint="eastAsia"/>
        </w:rPr>
        <w:t xml:space="preserve">　</w:t>
      </w:r>
      <w:r w:rsidR="004538F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4538F3">
        <w:rPr>
          <w:rFonts w:ascii="ＭＳ 明朝" w:hAnsi="ＭＳ 明朝" w:hint="eastAsia"/>
          <w:sz w:val="22"/>
          <w:szCs w:val="24"/>
        </w:rPr>
        <w:t xml:space="preserve">年　</w:t>
      </w:r>
      <w:r w:rsidR="004538F3" w:rsidRPr="004538F3">
        <w:rPr>
          <w:rFonts w:ascii="ＭＳ 明朝" w:hAnsi="ＭＳ 明朝" w:hint="eastAsia"/>
          <w:sz w:val="22"/>
          <w:szCs w:val="24"/>
        </w:rPr>
        <w:t xml:space="preserve">　</w:t>
      </w:r>
      <w:r w:rsidRPr="004538F3">
        <w:rPr>
          <w:rFonts w:ascii="ＭＳ 明朝" w:hAnsi="ＭＳ 明朝" w:hint="eastAsia"/>
          <w:sz w:val="22"/>
          <w:szCs w:val="24"/>
        </w:rPr>
        <w:t xml:space="preserve">　月　</w:t>
      </w:r>
      <w:r w:rsidR="004538F3" w:rsidRPr="004538F3">
        <w:rPr>
          <w:rFonts w:ascii="ＭＳ 明朝" w:hAnsi="ＭＳ 明朝" w:hint="eastAsia"/>
          <w:sz w:val="22"/>
          <w:szCs w:val="24"/>
        </w:rPr>
        <w:t xml:space="preserve">　</w:t>
      </w:r>
      <w:r w:rsidRPr="004538F3">
        <w:rPr>
          <w:rFonts w:ascii="ＭＳ 明朝" w:hAnsi="ＭＳ 明朝" w:hint="eastAsia"/>
          <w:sz w:val="22"/>
          <w:szCs w:val="24"/>
        </w:rPr>
        <w:t xml:space="preserve">　日</w:t>
      </w:r>
    </w:p>
    <w:p w14:paraId="12ECE9D8" w14:textId="77777777" w:rsidR="00412B43" w:rsidRDefault="00412B43" w:rsidP="00131446">
      <w:pPr>
        <w:rPr>
          <w:rFonts w:ascii="ＭＳ 明朝" w:hAnsi="ＭＳ 明朝"/>
        </w:rPr>
      </w:pPr>
    </w:p>
    <w:p w14:paraId="03FF3E4C" w14:textId="3E6786DE" w:rsidR="00A52FD6" w:rsidRPr="008E24D8" w:rsidRDefault="00412B43" w:rsidP="008E24D8">
      <w:pPr>
        <w:ind w:leftChars="100" w:left="206"/>
        <w:rPr>
          <w:rFonts w:ascii="ＭＳ 明朝" w:hAnsi="ＭＳ 明朝"/>
          <w:sz w:val="24"/>
          <w:szCs w:val="28"/>
        </w:rPr>
      </w:pPr>
      <w:r w:rsidRPr="008D5C99">
        <w:rPr>
          <w:rFonts w:ascii="ＭＳ 明朝" w:hAnsi="ＭＳ 明朝" w:hint="eastAsia"/>
          <w:sz w:val="24"/>
          <w:szCs w:val="28"/>
        </w:rPr>
        <w:t>浜名湖北部用水土地改良区</w:t>
      </w:r>
    </w:p>
    <w:p w14:paraId="47CA8051" w14:textId="28F30FF1" w:rsidR="00412B43" w:rsidRDefault="00412B43" w:rsidP="00412B43">
      <w:pPr>
        <w:ind w:leftChars="100" w:left="206" w:firstLineChars="100" w:firstLine="236"/>
        <w:rPr>
          <w:rFonts w:ascii="ＭＳ 明朝" w:hAnsi="ＭＳ 明朝"/>
        </w:rPr>
      </w:pPr>
      <w:r w:rsidRPr="008D5C99">
        <w:rPr>
          <w:rFonts w:ascii="ＭＳ 明朝" w:hAnsi="ＭＳ 明朝" w:hint="eastAsia"/>
          <w:sz w:val="24"/>
          <w:szCs w:val="28"/>
        </w:rPr>
        <w:t xml:space="preserve">理事長　　　　　　　</w:t>
      </w:r>
      <w:r>
        <w:rPr>
          <w:rFonts w:ascii="ＭＳ 明朝" w:hAnsi="ＭＳ 明朝" w:hint="eastAsia"/>
        </w:rPr>
        <w:t xml:space="preserve">　　</w:t>
      </w:r>
      <w:r w:rsidRPr="008D5C99">
        <w:rPr>
          <w:rFonts w:ascii="ＭＳ 明朝" w:hAnsi="ＭＳ 明朝" w:hint="eastAsia"/>
          <w:sz w:val="24"/>
          <w:szCs w:val="28"/>
        </w:rPr>
        <w:t xml:space="preserve">　</w:t>
      </w:r>
      <w:r w:rsidR="008D5C99"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3EA97C97" w14:textId="77777777" w:rsidR="00412B43" w:rsidRPr="008D5C99" w:rsidRDefault="00412B43" w:rsidP="00412B43">
      <w:pPr>
        <w:ind w:leftChars="100" w:left="206" w:firstLineChars="100" w:firstLine="206"/>
        <w:rPr>
          <w:rFonts w:ascii="ＭＳ 明朝" w:hAnsi="ＭＳ 明朝"/>
        </w:rPr>
      </w:pPr>
    </w:p>
    <w:p w14:paraId="071D8C8B" w14:textId="4113847A" w:rsidR="00412B43" w:rsidRDefault="00412B43" w:rsidP="008D5C99">
      <w:pPr>
        <w:ind w:firstLineChars="1600" w:firstLine="3298"/>
        <w:rPr>
          <w:rFonts w:ascii="ＭＳ 明朝" w:hAnsi="ＭＳ 明朝"/>
        </w:rPr>
      </w:pPr>
      <w:r>
        <w:rPr>
          <w:rFonts w:ascii="ＭＳ 明朝" w:hAnsi="ＭＳ 明朝" w:hint="eastAsia"/>
        </w:rPr>
        <w:t>転用組合員　 住所</w:t>
      </w:r>
      <w:r w:rsidR="008D5C99">
        <w:rPr>
          <w:rFonts w:ascii="ＭＳ 明朝" w:hAnsi="ＭＳ 明朝" w:hint="eastAsia"/>
        </w:rPr>
        <w:t xml:space="preserve">　　</w:t>
      </w:r>
    </w:p>
    <w:p w14:paraId="13A56240" w14:textId="77777777" w:rsidR="00412B43" w:rsidRDefault="00412B43" w:rsidP="00412B43">
      <w:pPr>
        <w:ind w:firstLineChars="2304" w:firstLine="4749"/>
        <w:rPr>
          <w:rFonts w:ascii="ＭＳ 明朝" w:hAnsi="ＭＳ 明朝"/>
        </w:rPr>
      </w:pPr>
    </w:p>
    <w:p w14:paraId="68F25CE4" w14:textId="24ADD927" w:rsidR="00412B43" w:rsidRDefault="00412B43" w:rsidP="008E24D8">
      <w:pPr>
        <w:ind w:firstLineChars="2250" w:firstLine="46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</w:t>
      </w:r>
      <w:r w:rsidR="000A542C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㊞</w:t>
      </w:r>
    </w:p>
    <w:p w14:paraId="34E282CD" w14:textId="175D53C5" w:rsidR="00412B43" w:rsidRDefault="00412B43" w:rsidP="008D5C99">
      <w:pPr>
        <w:ind w:rightChars="2250" w:right="4638" w:firstLineChars="1600" w:firstLine="3298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転用関係者</w:t>
      </w:r>
      <w:r w:rsidR="006B61DB">
        <w:rPr>
          <w:rFonts w:ascii="ＭＳ 明朝" w:hAnsi="ＭＳ 明朝" w:hint="eastAsia"/>
        </w:rPr>
        <w:t xml:space="preserve">　</w:t>
      </w:r>
    </w:p>
    <w:p w14:paraId="70C0C27E" w14:textId="5FB546F1" w:rsidR="00412B43" w:rsidRDefault="00412B43" w:rsidP="008D5C99">
      <w:pPr>
        <w:ind w:firstLineChars="1550" w:firstLine="31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（甲）転用者 </w:t>
      </w:r>
      <w:r w:rsidR="008D5C9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住所</w:t>
      </w:r>
    </w:p>
    <w:p w14:paraId="2DF25BAD" w14:textId="77777777" w:rsidR="00412B43" w:rsidRDefault="00412B43" w:rsidP="00412B43">
      <w:pPr>
        <w:ind w:firstLineChars="2304" w:firstLine="4749"/>
        <w:rPr>
          <w:rFonts w:ascii="ＭＳ 明朝" w:hAnsi="ＭＳ 明朝"/>
        </w:rPr>
      </w:pPr>
    </w:p>
    <w:p w14:paraId="5F49635D" w14:textId="557CA159" w:rsidR="006B61DB" w:rsidRDefault="00412B43" w:rsidP="0019577B">
      <w:pPr>
        <w:ind w:firstLineChars="2250" w:firstLine="46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</w:t>
      </w:r>
      <w:r w:rsidR="000A542C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　㊞</w:t>
      </w:r>
    </w:p>
    <w:p w14:paraId="1F758E79" w14:textId="03A8C1BB" w:rsidR="00412B43" w:rsidRDefault="00412B43" w:rsidP="00A21E5C">
      <w:pPr>
        <w:ind w:firstLineChars="1550" w:firstLine="319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（乙）その他 </w:t>
      </w:r>
    </w:p>
    <w:p w14:paraId="7BE7808F" w14:textId="123259A5" w:rsidR="00412B43" w:rsidRDefault="00A21E5C" w:rsidP="00A21E5C">
      <w:pPr>
        <w:ind w:rightChars="1950" w:right="4020" w:firstLineChars="1400" w:firstLine="2886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の 権 利 者　住所</w:t>
      </w:r>
    </w:p>
    <w:p w14:paraId="30A5D573" w14:textId="77777777" w:rsidR="000F0CDC" w:rsidRDefault="000F0CDC" w:rsidP="00A21E5C">
      <w:pPr>
        <w:ind w:rightChars="1950" w:right="4020" w:firstLineChars="1400" w:firstLine="2886"/>
        <w:jc w:val="right"/>
        <w:rPr>
          <w:rFonts w:ascii="ＭＳ 明朝" w:hAnsi="ＭＳ 明朝"/>
        </w:rPr>
      </w:pPr>
    </w:p>
    <w:p w14:paraId="7B3BEE86" w14:textId="004B7960" w:rsidR="00412B43" w:rsidRDefault="00412B43" w:rsidP="000F0CDC">
      <w:pPr>
        <w:ind w:firstLineChars="2250" w:firstLine="463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氏名　　　　　　　　　　</w:t>
      </w:r>
      <w:r w:rsidR="000A542C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㊞</w:t>
      </w:r>
    </w:p>
    <w:p w14:paraId="453A7F31" w14:textId="77777777" w:rsidR="00412B43" w:rsidRDefault="00412B43" w:rsidP="00412B43">
      <w:pPr>
        <w:ind w:firstLineChars="2304" w:firstLine="4749"/>
        <w:rPr>
          <w:rFonts w:ascii="ＭＳ 明朝" w:hAnsi="ＭＳ 明朝"/>
        </w:rPr>
      </w:pPr>
    </w:p>
    <w:p w14:paraId="702E6605" w14:textId="77777777" w:rsidR="00412B43" w:rsidRDefault="00412B43" w:rsidP="00412B43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貴土地改良区の受益地について、下記のとおり農地を転用したいので、土地改良区地区除外処理規程第２条の規定に基づく通知とともに地区除外の申請をします。</w:t>
      </w:r>
    </w:p>
    <w:p w14:paraId="3F0CCB3F" w14:textId="0BF29931" w:rsidR="00412B43" w:rsidRDefault="00B30C22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ついては、別に確約書を提出しますので、これに対する意見書（地区除外協議済通知書）の交付</w:t>
      </w:r>
    </w:p>
    <w:p w14:paraId="74EB96D5" w14:textId="11B842FF" w:rsidR="00B30C22" w:rsidRDefault="00B30C22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をお願いします。</w:t>
      </w:r>
    </w:p>
    <w:p w14:paraId="68DE0C6C" w14:textId="77777777" w:rsidR="00412B43" w:rsidRDefault="00412B43" w:rsidP="00412B43">
      <w:pPr>
        <w:ind w:left="206" w:hangingChars="100" w:hanging="20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98F7197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１　転用しようとする土地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406"/>
        <w:gridCol w:w="1108"/>
        <w:gridCol w:w="1097"/>
        <w:gridCol w:w="1481"/>
        <w:gridCol w:w="1242"/>
        <w:gridCol w:w="1292"/>
      </w:tblGrid>
      <w:tr w:rsidR="00412B43" w:rsidRPr="00560542" w14:paraId="0E9E2320" w14:textId="77777777" w:rsidTr="000A542C">
        <w:tc>
          <w:tcPr>
            <w:tcW w:w="130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0565F9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市町字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shd w:val="clear" w:color="auto" w:fill="auto"/>
          </w:tcPr>
          <w:p w14:paraId="0D260389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auto"/>
          </w:tcPr>
          <w:p w14:paraId="06625ED6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097" w:type="dxa"/>
            <w:tcBorders>
              <w:top w:val="single" w:sz="12" w:space="0" w:color="auto"/>
            </w:tcBorders>
            <w:shd w:val="clear" w:color="auto" w:fill="auto"/>
          </w:tcPr>
          <w:p w14:paraId="06DCF6D6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27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5F620F8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地　　　積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5BB0E6" w14:textId="77777777" w:rsidR="00412B43" w:rsidRPr="00560542" w:rsidRDefault="00412B43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備　考</w:t>
            </w:r>
          </w:p>
        </w:tc>
      </w:tr>
      <w:tr w:rsidR="00412B43" w:rsidRPr="00560542" w14:paraId="2B44567E" w14:textId="77777777" w:rsidTr="00C37ED2">
        <w:tc>
          <w:tcPr>
            <w:tcW w:w="1306" w:type="dxa"/>
            <w:tcBorders>
              <w:left w:val="single" w:sz="12" w:space="0" w:color="auto"/>
            </w:tcBorders>
            <w:shd w:val="clear" w:color="auto" w:fill="auto"/>
          </w:tcPr>
          <w:p w14:paraId="63B6459C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auto"/>
          </w:tcPr>
          <w:p w14:paraId="62995A5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shd w:val="clear" w:color="auto" w:fill="auto"/>
          </w:tcPr>
          <w:p w14:paraId="302BD8A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shd w:val="clear" w:color="auto" w:fill="auto"/>
          </w:tcPr>
          <w:p w14:paraId="1D237415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81" w:type="dxa"/>
            <w:tcBorders>
              <w:right w:val="dashSmallGap" w:sz="4" w:space="0" w:color="auto"/>
            </w:tcBorders>
            <w:shd w:val="clear" w:color="auto" w:fill="auto"/>
          </w:tcPr>
          <w:p w14:paraId="7429154E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left w:val="dashSmallGap" w:sz="4" w:space="0" w:color="auto"/>
            </w:tcBorders>
            <w:shd w:val="clear" w:color="auto" w:fill="auto"/>
          </w:tcPr>
          <w:p w14:paraId="67233CB5" w14:textId="77777777" w:rsidR="00412B43" w:rsidRPr="00560542" w:rsidRDefault="00412B43" w:rsidP="0026270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60542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292" w:type="dxa"/>
            <w:tcBorders>
              <w:right w:val="single" w:sz="12" w:space="0" w:color="auto"/>
            </w:tcBorders>
            <w:shd w:val="clear" w:color="auto" w:fill="auto"/>
          </w:tcPr>
          <w:p w14:paraId="4DDCD0D5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</w:tr>
      <w:tr w:rsidR="00412B43" w:rsidRPr="00560542" w14:paraId="635B6504" w14:textId="77777777" w:rsidTr="00C37ED2">
        <w:tc>
          <w:tcPr>
            <w:tcW w:w="1306" w:type="dxa"/>
            <w:tcBorders>
              <w:left w:val="single" w:sz="12" w:space="0" w:color="auto"/>
            </w:tcBorders>
            <w:shd w:val="clear" w:color="auto" w:fill="auto"/>
          </w:tcPr>
          <w:p w14:paraId="77B6F4D0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auto"/>
          </w:tcPr>
          <w:p w14:paraId="40DAD5FC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shd w:val="clear" w:color="auto" w:fill="auto"/>
          </w:tcPr>
          <w:p w14:paraId="264FF94B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shd w:val="clear" w:color="auto" w:fill="auto"/>
          </w:tcPr>
          <w:p w14:paraId="651B766E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81" w:type="dxa"/>
            <w:tcBorders>
              <w:right w:val="dashSmallGap" w:sz="4" w:space="0" w:color="auto"/>
            </w:tcBorders>
            <w:shd w:val="clear" w:color="auto" w:fill="auto"/>
          </w:tcPr>
          <w:p w14:paraId="699B3F09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left w:val="dashSmallGap" w:sz="4" w:space="0" w:color="auto"/>
            </w:tcBorders>
            <w:shd w:val="clear" w:color="auto" w:fill="auto"/>
          </w:tcPr>
          <w:p w14:paraId="03CE3DC0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shd w:val="clear" w:color="auto" w:fill="auto"/>
          </w:tcPr>
          <w:p w14:paraId="1A239D6F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</w:tr>
      <w:tr w:rsidR="00412B43" w:rsidRPr="00560542" w14:paraId="377A7CFA" w14:textId="77777777" w:rsidTr="00C37ED2">
        <w:tc>
          <w:tcPr>
            <w:tcW w:w="1306" w:type="dxa"/>
            <w:tcBorders>
              <w:left w:val="single" w:sz="12" w:space="0" w:color="auto"/>
            </w:tcBorders>
            <w:shd w:val="clear" w:color="auto" w:fill="auto"/>
          </w:tcPr>
          <w:p w14:paraId="443F4569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auto"/>
          </w:tcPr>
          <w:p w14:paraId="4A56A9C1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shd w:val="clear" w:color="auto" w:fill="auto"/>
          </w:tcPr>
          <w:p w14:paraId="79BB3E6E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shd w:val="clear" w:color="auto" w:fill="auto"/>
          </w:tcPr>
          <w:p w14:paraId="1F5702B1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81" w:type="dxa"/>
            <w:tcBorders>
              <w:right w:val="dashSmallGap" w:sz="4" w:space="0" w:color="auto"/>
            </w:tcBorders>
            <w:shd w:val="clear" w:color="auto" w:fill="auto"/>
          </w:tcPr>
          <w:p w14:paraId="680EF62C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left w:val="dashSmallGap" w:sz="4" w:space="0" w:color="auto"/>
            </w:tcBorders>
            <w:shd w:val="clear" w:color="auto" w:fill="auto"/>
          </w:tcPr>
          <w:p w14:paraId="2106E6D4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shd w:val="clear" w:color="auto" w:fill="auto"/>
          </w:tcPr>
          <w:p w14:paraId="20D21BA0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</w:tr>
      <w:tr w:rsidR="00412B43" w:rsidRPr="00560542" w14:paraId="33FCEB73" w14:textId="77777777" w:rsidTr="00C37ED2">
        <w:tc>
          <w:tcPr>
            <w:tcW w:w="1306" w:type="dxa"/>
            <w:tcBorders>
              <w:left w:val="single" w:sz="12" w:space="0" w:color="auto"/>
            </w:tcBorders>
            <w:shd w:val="clear" w:color="auto" w:fill="auto"/>
          </w:tcPr>
          <w:p w14:paraId="711950F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auto"/>
          </w:tcPr>
          <w:p w14:paraId="7344253D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shd w:val="clear" w:color="auto" w:fill="auto"/>
          </w:tcPr>
          <w:p w14:paraId="18558BC6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shd w:val="clear" w:color="auto" w:fill="auto"/>
          </w:tcPr>
          <w:p w14:paraId="24DFF316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81" w:type="dxa"/>
            <w:tcBorders>
              <w:right w:val="dashSmallGap" w:sz="4" w:space="0" w:color="auto"/>
            </w:tcBorders>
            <w:shd w:val="clear" w:color="auto" w:fill="auto"/>
          </w:tcPr>
          <w:p w14:paraId="3E7D69C2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left w:val="dashSmallGap" w:sz="4" w:space="0" w:color="auto"/>
            </w:tcBorders>
            <w:shd w:val="clear" w:color="auto" w:fill="auto"/>
          </w:tcPr>
          <w:p w14:paraId="6C4F1E5A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shd w:val="clear" w:color="auto" w:fill="auto"/>
          </w:tcPr>
          <w:p w14:paraId="324C4B99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</w:tr>
      <w:tr w:rsidR="00412B43" w:rsidRPr="00560542" w14:paraId="2A7FC721" w14:textId="77777777" w:rsidTr="00C37ED2">
        <w:tc>
          <w:tcPr>
            <w:tcW w:w="13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E15D7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  <w:shd w:val="clear" w:color="auto" w:fill="auto"/>
          </w:tcPr>
          <w:p w14:paraId="48CB6B0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auto"/>
          </w:tcPr>
          <w:p w14:paraId="3ED5F2B7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097" w:type="dxa"/>
            <w:tcBorders>
              <w:bottom w:val="single" w:sz="12" w:space="0" w:color="auto"/>
            </w:tcBorders>
            <w:shd w:val="clear" w:color="auto" w:fill="auto"/>
          </w:tcPr>
          <w:p w14:paraId="30CD2408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481" w:type="dxa"/>
            <w:tcBorders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48EC20AC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42" w:type="dxa"/>
            <w:tcBorders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25AE3131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  <w:tc>
          <w:tcPr>
            <w:tcW w:w="12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A1DBF3" w14:textId="77777777" w:rsidR="00412B43" w:rsidRPr="00560542" w:rsidRDefault="00412B43" w:rsidP="00262700">
            <w:pPr>
              <w:rPr>
                <w:rFonts w:ascii="ＭＳ 明朝" w:hAnsi="ＭＳ 明朝"/>
              </w:rPr>
            </w:pPr>
          </w:p>
        </w:tc>
      </w:tr>
    </w:tbl>
    <w:p w14:paraId="03070C44" w14:textId="76B7CB73" w:rsidR="00412B43" w:rsidRPr="0019577B" w:rsidRDefault="0019577B" w:rsidP="0019577B">
      <w:pPr>
        <w:ind w:leftChars="100" w:left="206" w:firstLineChars="500" w:firstLine="1081"/>
        <w:rPr>
          <w:rFonts w:ascii="ＭＳ 明朝" w:hAnsi="ＭＳ 明朝"/>
          <w:sz w:val="22"/>
          <w:szCs w:val="24"/>
        </w:rPr>
      </w:pPr>
      <w:r w:rsidRPr="0019577B">
        <w:rPr>
          <w:rFonts w:ascii="ＭＳ 明朝" w:hAnsi="ＭＳ 明朝" w:hint="eastAsia"/>
          <w:sz w:val="22"/>
          <w:szCs w:val="24"/>
        </w:rPr>
        <w:t>住　所</w:t>
      </w:r>
    </w:p>
    <w:p w14:paraId="196DEBA4" w14:textId="788D0D11" w:rsidR="0019577B" w:rsidRPr="0019577B" w:rsidRDefault="0019577B" w:rsidP="0019577B">
      <w:pPr>
        <w:ind w:leftChars="100" w:left="206" w:firstLineChars="100" w:firstLine="216"/>
        <w:rPr>
          <w:rFonts w:ascii="ＭＳ 明朝" w:hAnsi="ＭＳ 明朝"/>
          <w:sz w:val="22"/>
          <w:szCs w:val="24"/>
        </w:rPr>
      </w:pPr>
      <w:r w:rsidRPr="0019577B">
        <w:rPr>
          <w:rFonts w:ascii="ＭＳ 明朝" w:hAnsi="ＭＳ 明朝" w:hint="eastAsia"/>
          <w:sz w:val="22"/>
          <w:szCs w:val="24"/>
        </w:rPr>
        <w:t>連絡先　氏　名</w:t>
      </w:r>
    </w:p>
    <w:p w14:paraId="722CC18D" w14:textId="3904C6E5" w:rsidR="0019577B" w:rsidRPr="0019577B" w:rsidRDefault="0019577B" w:rsidP="0019577B">
      <w:pPr>
        <w:ind w:leftChars="50" w:left="103" w:firstLineChars="550" w:firstLine="1189"/>
        <w:rPr>
          <w:rFonts w:ascii="ＭＳ 明朝" w:hAnsi="ＭＳ 明朝"/>
          <w:sz w:val="22"/>
          <w:szCs w:val="24"/>
        </w:rPr>
      </w:pPr>
      <w:r w:rsidRPr="0019577B">
        <w:rPr>
          <w:rFonts w:ascii="ＭＳ 明朝" w:hAnsi="ＭＳ 明朝" w:hint="eastAsia"/>
          <w:sz w:val="22"/>
          <w:szCs w:val="24"/>
        </w:rPr>
        <w:t>電　話</w:t>
      </w:r>
    </w:p>
    <w:p w14:paraId="406E46EC" w14:textId="28F5A0F6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転用予定日</w:t>
      </w:r>
    </w:p>
    <w:p w14:paraId="61A3AABE" w14:textId="5ED35633" w:rsidR="00412B43" w:rsidRPr="002D67DF" w:rsidRDefault="00412B43" w:rsidP="002D67DF">
      <w:pPr>
        <w:ind w:leftChars="100" w:left="206" w:firstLineChars="350" w:firstLine="756"/>
        <w:rPr>
          <w:rFonts w:ascii="ＭＳ 明朝" w:hAnsi="ＭＳ 明朝"/>
          <w:sz w:val="22"/>
          <w:szCs w:val="24"/>
        </w:rPr>
      </w:pPr>
      <w:r w:rsidRPr="002D67DF">
        <w:rPr>
          <w:rFonts w:ascii="ＭＳ 明朝" w:hAnsi="ＭＳ 明朝" w:hint="eastAsia"/>
          <w:sz w:val="22"/>
          <w:szCs w:val="24"/>
        </w:rPr>
        <w:t>令和　　年　　月　　日</w:t>
      </w:r>
    </w:p>
    <w:p w14:paraId="5EDA3827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74A9170B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15E5E9E6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３　転用目的及び規模</w:t>
      </w:r>
    </w:p>
    <w:p w14:paraId="304ADB6C" w14:textId="77777777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(1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目的</w:t>
      </w:r>
    </w:p>
    <w:p w14:paraId="42D080EC" w14:textId="6E07369D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25C7155B" w14:textId="77777777" w:rsidR="00A52FD6" w:rsidRDefault="00A52FD6" w:rsidP="00412B43">
      <w:pPr>
        <w:ind w:left="206" w:hangingChars="100" w:hanging="206"/>
        <w:rPr>
          <w:rFonts w:ascii="ＭＳ 明朝" w:hAnsi="ＭＳ 明朝"/>
        </w:rPr>
      </w:pPr>
    </w:p>
    <w:p w14:paraId="53EEAA89" w14:textId="02911143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規模</w:t>
      </w:r>
    </w:p>
    <w:p w14:paraId="124FE4D3" w14:textId="77777777" w:rsidR="0042172B" w:rsidRDefault="0042172B" w:rsidP="00412B43">
      <w:pPr>
        <w:ind w:leftChars="100" w:left="206"/>
        <w:rPr>
          <w:rFonts w:ascii="ＭＳ 明朝" w:hAnsi="ＭＳ 明朝"/>
        </w:rPr>
      </w:pP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1984"/>
        <w:gridCol w:w="1985"/>
        <w:gridCol w:w="1967"/>
      </w:tblGrid>
      <w:tr w:rsidR="00C37ED2" w:rsidRPr="00560542" w14:paraId="34A1F081" w14:textId="77777777" w:rsidTr="000A1585">
        <w:tc>
          <w:tcPr>
            <w:tcW w:w="23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112A95" w14:textId="1846479E" w:rsidR="00C37ED2" w:rsidRPr="00C37ED2" w:rsidRDefault="00C37ED2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用　途（施設の種類</w:t>
            </w:r>
            <w:r w:rsidR="000A158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8E09BE9" w14:textId="0E852BBA" w:rsidR="00C37ED2" w:rsidRPr="00560542" w:rsidRDefault="000A1585" w:rsidP="00262700">
            <w:pPr>
              <w:jc w:val="center"/>
              <w:rPr>
                <w:rFonts w:ascii="ＭＳ 明朝" w:hAnsi="ＭＳ 明朝"/>
              </w:rPr>
            </w:pPr>
            <w:r w:rsidRPr="000A1585">
              <w:rPr>
                <w:rFonts w:ascii="ＭＳ 明朝" w:hAnsi="ＭＳ 明朝" w:hint="eastAsia"/>
                <w:spacing w:val="305"/>
                <w:kern w:val="0"/>
                <w:fitText w:val="1030" w:id="-1414388991"/>
              </w:rPr>
              <w:t>地</w:t>
            </w:r>
            <w:r w:rsidRPr="000A1585">
              <w:rPr>
                <w:rFonts w:ascii="ＭＳ 明朝" w:hAnsi="ＭＳ 明朝" w:hint="eastAsia"/>
                <w:kern w:val="0"/>
                <w:fitText w:val="1030" w:id="-1414388991"/>
              </w:rPr>
              <w:t>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14:paraId="5B9B3D51" w14:textId="0E7926D8" w:rsidR="00C37ED2" w:rsidRPr="00560542" w:rsidRDefault="000A1585" w:rsidP="000A1585">
            <w:pPr>
              <w:jc w:val="center"/>
              <w:rPr>
                <w:rFonts w:ascii="ＭＳ 明朝" w:hAnsi="ＭＳ 明朝"/>
              </w:rPr>
            </w:pPr>
            <w:r w:rsidRPr="000A1585">
              <w:rPr>
                <w:rFonts w:ascii="ＭＳ 明朝" w:hAnsi="ＭＳ 明朝" w:hint="eastAsia"/>
                <w:spacing w:val="31"/>
                <w:kern w:val="0"/>
                <w:fitText w:val="1030" w:id="-1414388736"/>
              </w:rPr>
              <w:t>転用面</w:t>
            </w:r>
            <w:r w:rsidRPr="000A1585">
              <w:rPr>
                <w:rFonts w:ascii="ＭＳ 明朝" w:hAnsi="ＭＳ 明朝" w:hint="eastAsia"/>
                <w:spacing w:val="2"/>
                <w:kern w:val="0"/>
                <w:fitText w:val="1030" w:id="-1414388736"/>
              </w:rPr>
              <w:t>積</w:t>
            </w:r>
          </w:p>
        </w:tc>
        <w:tc>
          <w:tcPr>
            <w:tcW w:w="19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D8C2630" w14:textId="77777777" w:rsidR="00C37ED2" w:rsidRPr="00560542" w:rsidRDefault="00C37ED2" w:rsidP="00262700">
            <w:pPr>
              <w:jc w:val="center"/>
              <w:rPr>
                <w:rFonts w:ascii="ＭＳ 明朝" w:hAnsi="ＭＳ 明朝"/>
              </w:rPr>
            </w:pPr>
            <w:r w:rsidRPr="00560542">
              <w:rPr>
                <w:rFonts w:ascii="ＭＳ 明朝" w:hAnsi="ＭＳ 明朝" w:hint="eastAsia"/>
              </w:rPr>
              <w:t>備　　　考</w:t>
            </w:r>
          </w:p>
        </w:tc>
      </w:tr>
      <w:tr w:rsidR="00C37ED2" w:rsidRPr="00560542" w14:paraId="35535F41" w14:textId="77777777" w:rsidTr="000A1585"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</w:tcPr>
          <w:p w14:paraId="43946273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76623F70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E91AA99" w14:textId="5BCA2E62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tcBorders>
              <w:right w:val="single" w:sz="12" w:space="0" w:color="auto"/>
            </w:tcBorders>
            <w:shd w:val="clear" w:color="auto" w:fill="auto"/>
          </w:tcPr>
          <w:p w14:paraId="254A7ABD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</w:tr>
      <w:tr w:rsidR="00C37ED2" w:rsidRPr="00560542" w14:paraId="05654455" w14:textId="77777777" w:rsidTr="000A1585">
        <w:tc>
          <w:tcPr>
            <w:tcW w:w="2378" w:type="dxa"/>
            <w:tcBorders>
              <w:left w:val="single" w:sz="12" w:space="0" w:color="auto"/>
            </w:tcBorders>
            <w:shd w:val="clear" w:color="auto" w:fill="auto"/>
          </w:tcPr>
          <w:p w14:paraId="5A7A1C19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C1DC9BF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1994E2F8" w14:textId="3228A3B9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tcBorders>
              <w:right w:val="single" w:sz="12" w:space="0" w:color="auto"/>
            </w:tcBorders>
            <w:shd w:val="clear" w:color="auto" w:fill="auto"/>
          </w:tcPr>
          <w:p w14:paraId="7FD40F8B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</w:tr>
      <w:tr w:rsidR="00C37ED2" w:rsidRPr="00560542" w14:paraId="3C0FA1B6" w14:textId="77777777" w:rsidTr="000A1585">
        <w:tc>
          <w:tcPr>
            <w:tcW w:w="2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FB15AC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93D64BB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14:paraId="737B2213" w14:textId="7DD1808C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D734C1" w14:textId="77777777" w:rsidR="00C37ED2" w:rsidRPr="00560542" w:rsidRDefault="00C37ED2" w:rsidP="00262700">
            <w:pPr>
              <w:rPr>
                <w:rFonts w:ascii="ＭＳ 明朝" w:hAnsi="ＭＳ 明朝"/>
              </w:rPr>
            </w:pPr>
          </w:p>
        </w:tc>
      </w:tr>
    </w:tbl>
    <w:p w14:paraId="3EBB958A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3D64A17B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４　農業振興地域の整備に関する法律との関係</w:t>
      </w:r>
    </w:p>
    <w:p w14:paraId="5893B70F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35E2B050" w14:textId="77777777" w:rsidR="00412B43" w:rsidRDefault="00412B43" w:rsidP="00412B43">
      <w:pPr>
        <w:ind w:leftChars="100" w:left="206"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農用地区域　　　　　その他の区域</w:t>
      </w:r>
    </w:p>
    <w:p w14:paraId="5492BC30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1C4A5016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５　都市計画法との関係</w:t>
      </w:r>
    </w:p>
    <w:p w14:paraId="69EF1CE1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1533C91F" w14:textId="77777777" w:rsidR="00412B43" w:rsidRDefault="00412B43" w:rsidP="00412B43">
      <w:pPr>
        <w:ind w:leftChars="100" w:left="206"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市街化区域　　　　　市街化調整区域</w:t>
      </w:r>
    </w:p>
    <w:p w14:paraId="7EB75485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</w:p>
    <w:p w14:paraId="5A325D3D" w14:textId="77777777" w:rsidR="00412B43" w:rsidRDefault="00412B43" w:rsidP="00412B43">
      <w:pPr>
        <w:ind w:left="206" w:hangingChars="100" w:hanging="206"/>
        <w:rPr>
          <w:rFonts w:ascii="ＭＳ 明朝" w:hAnsi="ＭＳ 明朝"/>
        </w:rPr>
      </w:pPr>
      <w:r>
        <w:rPr>
          <w:rFonts w:ascii="ＭＳ 明朝" w:hAnsi="ＭＳ 明朝" w:hint="eastAsia"/>
        </w:rPr>
        <w:t>６　添付図書</w:t>
      </w:r>
    </w:p>
    <w:p w14:paraId="592FCECA" w14:textId="77777777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(1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位置図</w:t>
      </w:r>
    </w:p>
    <w:p w14:paraId="1A1D0F39" w14:textId="77777777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(2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公図写</w:t>
      </w:r>
    </w:p>
    <w:p w14:paraId="67DDD080" w14:textId="77777777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(3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建物配置図</w:t>
      </w:r>
    </w:p>
    <w:p w14:paraId="4394B3B0" w14:textId="77777777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(4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用排水処理系統及びその構造図</w:t>
      </w:r>
    </w:p>
    <w:p w14:paraId="3ABE4413" w14:textId="4538E69D" w:rsidR="00412B43" w:rsidRDefault="00412B43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(5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 事業計画書</w:t>
      </w:r>
    </w:p>
    <w:p w14:paraId="259C44F7" w14:textId="6CFA0584" w:rsidR="001D1784" w:rsidRDefault="001D1784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 xml:space="preserve">6) </w:t>
      </w:r>
      <w:r>
        <w:rPr>
          <w:rFonts w:ascii="ＭＳ 明朝" w:hAnsi="ＭＳ 明朝" w:hint="eastAsia"/>
        </w:rPr>
        <w:t>登記簿謄本</w:t>
      </w:r>
      <w:r w:rsidR="000A1585">
        <w:rPr>
          <w:rFonts w:ascii="ＭＳ 明朝" w:hAnsi="ＭＳ 明朝" w:hint="eastAsia"/>
        </w:rPr>
        <w:t>の写し</w:t>
      </w:r>
    </w:p>
    <w:p w14:paraId="6BEB3CB3" w14:textId="25FC5649" w:rsidR="001D1784" w:rsidRDefault="001D1784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7)</w:t>
      </w:r>
      <w:r>
        <w:rPr>
          <w:rFonts w:ascii="ＭＳ 明朝" w:hAnsi="ＭＳ 明朝" w:hint="eastAsia"/>
        </w:rPr>
        <w:t xml:space="preserve"> 農地転用調査表</w:t>
      </w:r>
      <w:r w:rsidR="000A1585">
        <w:rPr>
          <w:rFonts w:ascii="ＭＳ 明朝" w:hAnsi="ＭＳ 明朝" w:hint="eastAsia"/>
        </w:rPr>
        <w:t>（各水利組合事務局から配布）</w:t>
      </w:r>
    </w:p>
    <w:p w14:paraId="5C86EC8F" w14:textId="2D8005A5" w:rsidR="00FB385F" w:rsidRDefault="00FB385F" w:rsidP="00412B43">
      <w:pPr>
        <w:ind w:leftChars="100" w:left="20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8)</w:t>
      </w:r>
      <w:r>
        <w:rPr>
          <w:rFonts w:ascii="ＭＳ 明朝" w:hAnsi="ＭＳ 明朝" w:hint="eastAsia"/>
        </w:rPr>
        <w:t xml:space="preserve"> 農用地区域の除外</w:t>
      </w:r>
      <w:r w:rsidR="007E743A">
        <w:rPr>
          <w:rFonts w:ascii="ＭＳ 明朝" w:hAnsi="ＭＳ 明朝" w:hint="eastAsia"/>
        </w:rPr>
        <w:t>証明</w:t>
      </w:r>
      <w:r>
        <w:rPr>
          <w:rFonts w:ascii="ＭＳ 明朝" w:hAnsi="ＭＳ 明朝" w:hint="eastAsia"/>
        </w:rPr>
        <w:t>写、又は白地</w:t>
      </w:r>
      <w:r w:rsidR="007E743A">
        <w:rPr>
          <w:rFonts w:ascii="ＭＳ 明朝" w:hAnsi="ＭＳ 明朝" w:hint="eastAsia"/>
        </w:rPr>
        <w:t>証明</w:t>
      </w:r>
      <w:r>
        <w:rPr>
          <w:rFonts w:ascii="ＭＳ 明朝" w:hAnsi="ＭＳ 明朝" w:hint="eastAsia"/>
        </w:rPr>
        <w:t>写（市街化区域は必要なし）</w:t>
      </w:r>
    </w:p>
    <w:sectPr w:rsidR="00FB385F" w:rsidSect="003A2CDE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23E56" w14:textId="77777777" w:rsidR="000067CD" w:rsidRDefault="000067CD" w:rsidP="00484400">
      <w:r>
        <w:separator/>
      </w:r>
    </w:p>
  </w:endnote>
  <w:endnote w:type="continuationSeparator" w:id="0">
    <w:p w14:paraId="1D61579D" w14:textId="77777777" w:rsidR="000067CD" w:rsidRDefault="000067CD" w:rsidP="004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ligraph421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540E" w14:textId="2BCC326D" w:rsidR="004E510E" w:rsidRDefault="004E510E" w:rsidP="00FB385F">
    <w:pPr>
      <w:pStyle w:val="a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1BD6" w14:textId="77777777" w:rsidR="000067CD" w:rsidRDefault="000067CD" w:rsidP="00484400">
      <w:r>
        <w:separator/>
      </w:r>
    </w:p>
  </w:footnote>
  <w:footnote w:type="continuationSeparator" w:id="0">
    <w:p w14:paraId="1CDD6B30" w14:textId="77777777" w:rsidR="000067CD" w:rsidRDefault="000067CD" w:rsidP="0048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21"/>
    <w:multiLevelType w:val="hybridMultilevel"/>
    <w:tmpl w:val="3F0C3DBE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2C64F5"/>
    <w:multiLevelType w:val="hybridMultilevel"/>
    <w:tmpl w:val="B8FAEE66"/>
    <w:lvl w:ilvl="0" w:tplc="4280BA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62C03"/>
    <w:multiLevelType w:val="hybridMultilevel"/>
    <w:tmpl w:val="139CAB40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AB61DF"/>
    <w:multiLevelType w:val="hybridMultilevel"/>
    <w:tmpl w:val="2E8E6702"/>
    <w:lvl w:ilvl="0" w:tplc="186C5DE2">
      <w:start w:val="1"/>
      <w:numFmt w:val="decimal"/>
      <w:lvlText w:val="(%1)"/>
      <w:lvlJc w:val="left"/>
      <w:pPr>
        <w:ind w:left="71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281840006">
    <w:abstractNumId w:val="1"/>
  </w:num>
  <w:num w:numId="2" w16cid:durableId="1333139035">
    <w:abstractNumId w:val="0"/>
  </w:num>
  <w:num w:numId="3" w16cid:durableId="1096361625">
    <w:abstractNumId w:val="2"/>
  </w:num>
  <w:num w:numId="4" w16cid:durableId="1148939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C5"/>
    <w:rsid w:val="000067CD"/>
    <w:rsid w:val="00044988"/>
    <w:rsid w:val="000508EC"/>
    <w:rsid w:val="000A1585"/>
    <w:rsid w:val="000A542C"/>
    <w:rsid w:val="000F0CDC"/>
    <w:rsid w:val="000F6699"/>
    <w:rsid w:val="00100E20"/>
    <w:rsid w:val="0011671A"/>
    <w:rsid w:val="00131446"/>
    <w:rsid w:val="001702D8"/>
    <w:rsid w:val="00175FA4"/>
    <w:rsid w:val="0019577B"/>
    <w:rsid w:val="001A3473"/>
    <w:rsid w:val="001C40C3"/>
    <w:rsid w:val="001D1784"/>
    <w:rsid w:val="0020352E"/>
    <w:rsid w:val="00230F73"/>
    <w:rsid w:val="00277F4F"/>
    <w:rsid w:val="002B0855"/>
    <w:rsid w:val="002D67DF"/>
    <w:rsid w:val="00350D6A"/>
    <w:rsid w:val="003910C5"/>
    <w:rsid w:val="003A2CDE"/>
    <w:rsid w:val="003B1006"/>
    <w:rsid w:val="003E5734"/>
    <w:rsid w:val="00412B43"/>
    <w:rsid w:val="0042172B"/>
    <w:rsid w:val="004538F3"/>
    <w:rsid w:val="00465BD1"/>
    <w:rsid w:val="00484400"/>
    <w:rsid w:val="004E510E"/>
    <w:rsid w:val="00544F72"/>
    <w:rsid w:val="005551BF"/>
    <w:rsid w:val="005803A0"/>
    <w:rsid w:val="006B61DB"/>
    <w:rsid w:val="00702F1F"/>
    <w:rsid w:val="00785682"/>
    <w:rsid w:val="00791217"/>
    <w:rsid w:val="007E743A"/>
    <w:rsid w:val="00800859"/>
    <w:rsid w:val="00892710"/>
    <w:rsid w:val="008A1E99"/>
    <w:rsid w:val="008C4466"/>
    <w:rsid w:val="008D5C99"/>
    <w:rsid w:val="008E24D8"/>
    <w:rsid w:val="00962D2C"/>
    <w:rsid w:val="00990921"/>
    <w:rsid w:val="009979DC"/>
    <w:rsid w:val="009A4AB5"/>
    <w:rsid w:val="009F436F"/>
    <w:rsid w:val="00A21E5C"/>
    <w:rsid w:val="00A346DD"/>
    <w:rsid w:val="00A52FD6"/>
    <w:rsid w:val="00AA2F02"/>
    <w:rsid w:val="00B055CE"/>
    <w:rsid w:val="00B0741A"/>
    <w:rsid w:val="00B30C22"/>
    <w:rsid w:val="00B3572D"/>
    <w:rsid w:val="00B35FED"/>
    <w:rsid w:val="00B415CA"/>
    <w:rsid w:val="00B4461F"/>
    <w:rsid w:val="00B65B35"/>
    <w:rsid w:val="00B77E72"/>
    <w:rsid w:val="00BA44D3"/>
    <w:rsid w:val="00BB7CC8"/>
    <w:rsid w:val="00C37ED2"/>
    <w:rsid w:val="00C55674"/>
    <w:rsid w:val="00CD4F9F"/>
    <w:rsid w:val="00CF3E04"/>
    <w:rsid w:val="00D149FC"/>
    <w:rsid w:val="00D34233"/>
    <w:rsid w:val="00D646EF"/>
    <w:rsid w:val="00DC1B4B"/>
    <w:rsid w:val="00DC736D"/>
    <w:rsid w:val="00DD0E8D"/>
    <w:rsid w:val="00E31AD1"/>
    <w:rsid w:val="00FB385F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53E63"/>
  <w15:chartTrackingRefBased/>
  <w15:docId w15:val="{DE895DC9-CE8E-4F7F-8CB5-55C7B4A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46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646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7">
    <w:name w:val="ヘッダー (文字)"/>
    <w:basedOn w:val="a0"/>
    <w:link w:val="a6"/>
    <w:rsid w:val="00D646EF"/>
    <w:rPr>
      <w:rFonts w:ascii="Calligraph421 BT" w:eastAsia="ＭＳ 明朝" w:hAnsi="Calligraph421 BT" w:cs="Times New Roman"/>
      <w:szCs w:val="21"/>
    </w:rPr>
  </w:style>
  <w:style w:type="paragraph" w:styleId="a8">
    <w:name w:val="footer"/>
    <w:basedOn w:val="a"/>
    <w:link w:val="a9"/>
    <w:uiPriority w:val="99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9">
    <w:name w:val="フッター (文字)"/>
    <w:basedOn w:val="a0"/>
    <w:link w:val="a8"/>
    <w:uiPriority w:val="99"/>
    <w:rsid w:val="00D646EF"/>
    <w:rPr>
      <w:rFonts w:ascii="Calligraph421 BT" w:eastAsia="ＭＳ 明朝" w:hAnsi="Calligraph421 BT" w:cs="Times New Roman"/>
      <w:szCs w:val="21"/>
    </w:rPr>
  </w:style>
  <w:style w:type="paragraph" w:styleId="aa">
    <w:name w:val="Date"/>
    <w:basedOn w:val="a"/>
    <w:next w:val="a"/>
    <w:link w:val="ab"/>
    <w:rsid w:val="00B055CE"/>
    <w:rPr>
      <w:rFonts w:ascii="Calligraph421 BT" w:eastAsia="ＭＳ 明朝" w:hAnsi="Calligraph421 BT" w:cs="Times New Roman"/>
      <w:szCs w:val="21"/>
    </w:rPr>
  </w:style>
  <w:style w:type="character" w:customStyle="1" w:styleId="ab">
    <w:name w:val="日付 (文字)"/>
    <w:basedOn w:val="a0"/>
    <w:link w:val="aa"/>
    <w:rsid w:val="00B055CE"/>
    <w:rPr>
      <w:rFonts w:ascii="Calligraph421 BT" w:eastAsia="ＭＳ 明朝" w:hAnsi="Calligraph421 BT" w:cs="Times New Roman"/>
      <w:szCs w:val="21"/>
    </w:rPr>
  </w:style>
  <w:style w:type="paragraph" w:styleId="ac">
    <w:name w:val="Note Heading"/>
    <w:basedOn w:val="a"/>
    <w:next w:val="a"/>
    <w:link w:val="ad"/>
    <w:rsid w:val="00B055C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rsid w:val="00B055C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rsid w:val="00B055C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B055CE"/>
    <w:rPr>
      <w:rFonts w:ascii="ＭＳ 明朝" w:eastAsia="ＭＳ 明朝" w:hAnsi="ＭＳ 明朝" w:cs="Times New Roman"/>
      <w:szCs w:val="21"/>
    </w:rPr>
  </w:style>
  <w:style w:type="table" w:customStyle="1" w:styleId="1">
    <w:name w:val="表 (格子)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semiHidden/>
    <w:rsid w:val="00B055CE"/>
  </w:style>
  <w:style w:type="table" w:customStyle="1" w:styleId="140">
    <w:name w:val="表 (格子)1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B055CE"/>
  </w:style>
  <w:style w:type="table" w:customStyle="1" w:styleId="15">
    <w:name w:val="表 (格子)15"/>
    <w:basedOn w:val="a1"/>
    <w:next w:val="a3"/>
    <w:uiPriority w:val="39"/>
    <w:rsid w:val="00B055C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5C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5264-2890-4196-BBED-6222C1B6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土地改良区 浜名湖北部用水</cp:lastModifiedBy>
  <cp:revision>53</cp:revision>
  <cp:lastPrinted>2023-11-24T00:35:00Z</cp:lastPrinted>
  <dcterms:created xsi:type="dcterms:W3CDTF">2015-03-10T05:11:00Z</dcterms:created>
  <dcterms:modified xsi:type="dcterms:W3CDTF">2023-11-24T00:35:00Z</dcterms:modified>
</cp:coreProperties>
</file>